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30" w:rsidRPr="0051672E" w:rsidRDefault="00C63630" w:rsidP="00C63630">
      <w:pPr>
        <w:rPr>
          <w:rFonts w:ascii="Palatino Linotype" w:hAnsi="Palatino Linotype"/>
          <w:vanish/>
          <w:sz w:val="20"/>
          <w:szCs w:val="20"/>
        </w:rPr>
      </w:pPr>
    </w:p>
    <w:p w:rsidR="002C5487" w:rsidRDefault="002C5487" w:rsidP="00C63630">
      <w:pPr>
        <w:rPr>
          <w:rFonts w:ascii="Palatino Linotype" w:hAnsi="Palatino Linotype"/>
          <w:vanish/>
          <w:sz w:val="20"/>
          <w:szCs w:val="20"/>
        </w:rPr>
      </w:pPr>
    </w:p>
    <w:p w:rsidR="0079192E" w:rsidRPr="0051672E" w:rsidRDefault="0079192E" w:rsidP="0079192E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</w:t>
      </w:r>
      <w:r>
        <w:rPr>
          <w:rFonts w:ascii="Palatino Linotype" w:hAnsi="Palatino Linotype"/>
          <w:sz w:val="20"/>
          <w:szCs w:val="20"/>
        </w:rPr>
        <w:t>19</w:t>
      </w:r>
      <w:r w:rsidRPr="0051672E">
        <w:rPr>
          <w:rFonts w:ascii="Palatino Linotype" w:hAnsi="Palatino Linotype"/>
          <w:sz w:val="20"/>
          <w:szCs w:val="20"/>
        </w:rPr>
        <w:t>/20</w:t>
      </w:r>
      <w:r>
        <w:rPr>
          <w:rFonts w:ascii="Palatino Linotype" w:hAnsi="Palatino Linotype"/>
          <w:sz w:val="20"/>
          <w:szCs w:val="20"/>
        </w:rPr>
        <w:t>20</w:t>
      </w:r>
      <w:r w:rsidRPr="0051672E">
        <w:rPr>
          <w:rFonts w:ascii="Palatino Linotype" w:hAnsi="Palatino Linotype"/>
          <w:sz w:val="20"/>
          <w:szCs w:val="20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86"/>
        <w:gridCol w:w="487"/>
      </w:tblGrid>
      <w:tr w:rsidR="0079192E" w:rsidRPr="009C23E3" w:rsidTr="00895CD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9192E" w:rsidRPr="009C23E3" w:rsidRDefault="0079192E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9192E" w:rsidRPr="009C23E3" w:rsidRDefault="0079192E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9192E" w:rsidRPr="009C23E3" w:rsidRDefault="0079192E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79192E" w:rsidRPr="009C23E3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192E" w:rsidRPr="009C23E3" w:rsidRDefault="0079192E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79192E" w:rsidRPr="0051672E" w:rsidRDefault="0079192E" w:rsidP="0079192E">
      <w:pPr>
        <w:rPr>
          <w:rFonts w:ascii="Palatino Linotype" w:hAnsi="Palatino Linotype"/>
          <w:vanish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1019"/>
        <w:gridCol w:w="472"/>
        <w:gridCol w:w="2007"/>
      </w:tblGrid>
      <w:tr w:rsidR="0079192E" w:rsidRPr="000F3856" w:rsidTr="00895CDC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92E" w:rsidRPr="001F6B0A" w:rsidRDefault="0079192E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bookmarkStart w:id="0" w:name="_GoBack" w:colFirst="0" w:colLast="3"/>
            <w:r w:rsidRPr="001F6B0A">
              <w:rPr>
                <w:rFonts w:ascii="Palatino Linotype" w:hAnsi="Palatino Linotype"/>
                <w:sz w:val="20"/>
                <w:szCs w:val="20"/>
              </w:rPr>
              <w:t>MATERIE A SCELTA DELLO STUDENTE</w:t>
            </w:r>
          </w:p>
        </w:tc>
      </w:tr>
      <w:tr w:rsidR="0079192E" w:rsidRPr="000F3856" w:rsidTr="00895CD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1F6B0A" w:rsidRDefault="0079192E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79192E" w:rsidRPr="001F6B0A" w:rsidRDefault="0079192E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79192E" w:rsidRPr="001F6B0A" w:rsidRDefault="0079192E" w:rsidP="00895CDC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</w:tcPr>
          <w:p w:rsidR="0079192E" w:rsidRPr="001F6B0A" w:rsidRDefault="0079192E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b/>
                <w:bCs/>
                <w:sz w:val="20"/>
                <w:szCs w:val="20"/>
              </w:rPr>
              <w:t>DOCENTE</w:t>
            </w:r>
          </w:p>
        </w:tc>
      </w:tr>
      <w:tr w:rsidR="0079192E" w:rsidRPr="000F3856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192E" w:rsidRPr="001F6B0A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79192E" w:rsidRPr="001F6B0A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79192E" w:rsidRPr="001F6B0A" w:rsidRDefault="0079192E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9192E" w:rsidRPr="001F6B0A" w:rsidRDefault="0079192E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DE ROSA</w:t>
            </w:r>
          </w:p>
        </w:tc>
      </w:tr>
      <w:tr w:rsidR="00895CDC" w:rsidRPr="000F3856" w:rsidTr="00895CD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5CDC" w:rsidRPr="001F6B0A" w:rsidRDefault="00895CD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STORIA DELL’EUROPA ORIENTALE</w:t>
            </w:r>
          </w:p>
        </w:tc>
        <w:tc>
          <w:tcPr>
            <w:tcW w:w="0" w:type="auto"/>
            <w:vAlign w:val="center"/>
          </w:tcPr>
          <w:p w:rsidR="00895CDC" w:rsidRPr="001F6B0A" w:rsidRDefault="00895CD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</w:tcPr>
          <w:p w:rsidR="00895CDC" w:rsidRPr="001F6B0A" w:rsidRDefault="00895CDC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95CDC" w:rsidRPr="001F6B0A" w:rsidRDefault="00895CD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CAROLI</w:t>
            </w:r>
          </w:p>
        </w:tc>
      </w:tr>
      <w:tr w:rsidR="00895CDC" w:rsidRPr="000F3856" w:rsidTr="00895CD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5CDC" w:rsidRPr="001F6B0A" w:rsidRDefault="00895CD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GEOGRAFIA APPLICATA</w:t>
            </w:r>
          </w:p>
        </w:tc>
        <w:tc>
          <w:tcPr>
            <w:tcW w:w="0" w:type="auto"/>
            <w:vAlign w:val="center"/>
          </w:tcPr>
          <w:p w:rsidR="00895CDC" w:rsidRPr="001F6B0A" w:rsidRDefault="00895CD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</w:tcPr>
          <w:p w:rsidR="00895CDC" w:rsidRPr="001F6B0A" w:rsidRDefault="001F6B0A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95CDC" w:rsidRPr="001F6B0A" w:rsidRDefault="00895CD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PAGANO</w:t>
            </w:r>
          </w:p>
        </w:tc>
      </w:tr>
      <w:tr w:rsidR="00D53D35" w:rsidRPr="000F3856" w:rsidTr="00895CD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53D35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RELAZIONI EUROMEDITERRANEE</w:t>
            </w:r>
          </w:p>
        </w:tc>
        <w:tc>
          <w:tcPr>
            <w:tcW w:w="0" w:type="auto"/>
            <w:vAlign w:val="center"/>
          </w:tcPr>
          <w:p w:rsidR="00D53D35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</w:tcPr>
          <w:p w:rsidR="00D53D35" w:rsidRPr="001F6B0A" w:rsidRDefault="001F6B0A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53D35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DE LUCIA LUMENO</w:t>
            </w:r>
          </w:p>
        </w:tc>
      </w:tr>
      <w:tr w:rsidR="00D53D35" w:rsidRPr="000F3856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3D35" w:rsidRPr="001F6B0A" w:rsidRDefault="00D53D35" w:rsidP="00D53D35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D53D35" w:rsidRPr="001F6B0A" w:rsidRDefault="00D53D35" w:rsidP="00D53D35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D53D35" w:rsidRPr="001F6B0A" w:rsidRDefault="00D53D35" w:rsidP="00D53D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53D35" w:rsidRPr="001F6B0A" w:rsidRDefault="00D53D35" w:rsidP="00D53D35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TIBURSI</w:t>
            </w:r>
          </w:p>
        </w:tc>
      </w:tr>
      <w:tr w:rsidR="00895CDC" w:rsidRPr="000F3856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STORIA DELL'INTEGRAZIONE EUROPEA</w:t>
            </w:r>
          </w:p>
        </w:tc>
        <w:tc>
          <w:tcPr>
            <w:tcW w:w="0" w:type="auto"/>
            <w:vAlign w:val="center"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895CDC" w:rsidRPr="001F6B0A" w:rsidRDefault="00895CDC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BERARDI</w:t>
            </w:r>
          </w:p>
        </w:tc>
      </w:tr>
      <w:tr w:rsidR="00895CDC" w:rsidRPr="000F3856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STORIA DEI RAPPORTI TRA STATO E CHIESA</w:t>
            </w:r>
          </w:p>
        </w:tc>
        <w:tc>
          <w:tcPr>
            <w:tcW w:w="0" w:type="auto"/>
            <w:vAlign w:val="center"/>
            <w:hideMark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IUS/11</w:t>
            </w:r>
          </w:p>
        </w:tc>
        <w:tc>
          <w:tcPr>
            <w:tcW w:w="0" w:type="auto"/>
            <w:vAlign w:val="center"/>
            <w:hideMark/>
          </w:tcPr>
          <w:p w:rsidR="00895CDC" w:rsidRPr="001F6B0A" w:rsidRDefault="00895CDC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CANTORI</w:t>
            </w:r>
          </w:p>
        </w:tc>
      </w:tr>
      <w:tr w:rsidR="00895CDC" w:rsidRPr="000F3856" w:rsidTr="00D53D3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PROBLEMI SOCIALI E MODELLI TEORICI</w:t>
            </w:r>
          </w:p>
        </w:tc>
        <w:tc>
          <w:tcPr>
            <w:tcW w:w="0" w:type="auto"/>
            <w:vAlign w:val="center"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895CDC" w:rsidRPr="001F6B0A" w:rsidRDefault="00895CDC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95CDC" w:rsidRPr="001F6B0A" w:rsidRDefault="00D53D35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1F6B0A">
              <w:rPr>
                <w:rFonts w:ascii="Palatino Linotype" w:hAnsi="Palatino Linotype"/>
                <w:sz w:val="20"/>
                <w:szCs w:val="20"/>
              </w:rPr>
              <w:t>RUZZEDDU</w:t>
            </w:r>
          </w:p>
        </w:tc>
      </w:tr>
      <w:bookmarkEnd w:id="0"/>
    </w:tbl>
    <w:p w:rsidR="0079192E" w:rsidRDefault="0079192E" w:rsidP="005B1A4A">
      <w:pPr>
        <w:pStyle w:val="Nessunaspaziatura"/>
        <w:jc w:val="center"/>
        <w:rPr>
          <w:rStyle w:val="Enfasigrassetto"/>
          <w:rFonts w:ascii="Palatino Linotype" w:hAnsi="Palatino Linotype"/>
          <w:sz w:val="20"/>
          <w:szCs w:val="20"/>
        </w:rPr>
      </w:pPr>
    </w:p>
    <w:p w:rsidR="005B1A4A" w:rsidRPr="0051672E" w:rsidRDefault="005B1A4A" w:rsidP="005B1A4A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lastRenderedPageBreak/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201</w:t>
      </w:r>
      <w:r w:rsidR="000F3856">
        <w:rPr>
          <w:rFonts w:ascii="Palatino Linotype" w:hAnsi="Palatino Linotype"/>
          <w:sz w:val="20"/>
          <w:szCs w:val="20"/>
        </w:rPr>
        <w:t>8</w:t>
      </w:r>
      <w:r w:rsidRPr="0051672E">
        <w:rPr>
          <w:rFonts w:ascii="Palatino Linotype" w:hAnsi="Palatino Linotype"/>
          <w:sz w:val="20"/>
          <w:szCs w:val="20"/>
        </w:rPr>
        <w:t>/201</w:t>
      </w:r>
      <w:r w:rsidR="000F3856">
        <w:rPr>
          <w:rFonts w:ascii="Palatino Linotype" w:hAnsi="Palatino Linotype"/>
          <w:sz w:val="20"/>
          <w:szCs w:val="20"/>
        </w:rPr>
        <w:t>9</w:t>
      </w:r>
      <w:r w:rsidRPr="0051672E">
        <w:rPr>
          <w:rFonts w:ascii="Palatino Linotype" w:hAnsi="Palatino Linotype"/>
          <w:sz w:val="20"/>
          <w:szCs w:val="20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86"/>
        <w:gridCol w:w="487"/>
      </w:tblGrid>
      <w:tr w:rsidR="000F3856" w:rsidRPr="009C23E3" w:rsidTr="000F385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0F3856" w:rsidRPr="009C23E3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5B1A4A" w:rsidRPr="0051672E" w:rsidRDefault="005B1A4A" w:rsidP="005B1A4A">
      <w:pPr>
        <w:rPr>
          <w:rFonts w:ascii="Palatino Linotype" w:hAnsi="Palatino Linotype"/>
          <w:vanish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1019"/>
        <w:gridCol w:w="472"/>
        <w:gridCol w:w="2007"/>
      </w:tblGrid>
      <w:tr w:rsidR="000F3856" w:rsidRPr="000F3856" w:rsidTr="000F3856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856" w:rsidRPr="000F3856" w:rsidRDefault="000F3856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MATERIE A SCELTA DELLO STUDENTE</w:t>
            </w:r>
          </w:p>
        </w:tc>
      </w:tr>
      <w:tr w:rsidR="000F3856" w:rsidRPr="000F3856" w:rsidTr="000F385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</w:tcPr>
          <w:p w:rsidR="000F3856" w:rsidRPr="000F3856" w:rsidRDefault="000F3856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b/>
                <w:bCs/>
                <w:sz w:val="20"/>
                <w:szCs w:val="20"/>
              </w:rPr>
              <w:t>DOCENTE</w:t>
            </w:r>
          </w:p>
        </w:tc>
      </w:tr>
      <w:tr w:rsidR="000F3856" w:rsidRPr="000F3856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3856" w:rsidRPr="000F3856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DE ROSA</w:t>
            </w:r>
          </w:p>
        </w:tc>
      </w:tr>
      <w:tr w:rsidR="000F3856" w:rsidRPr="000F3856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DIRITTO DEL COMMERCIO INTERNAZIONALE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3856" w:rsidRPr="000F3856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PORCASI</w:t>
            </w:r>
          </w:p>
        </w:tc>
      </w:tr>
      <w:tr w:rsidR="000F3856" w:rsidRPr="000F3856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3856" w:rsidRPr="000F3856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CAROLI</w:t>
            </w:r>
          </w:p>
        </w:tc>
      </w:tr>
      <w:tr w:rsidR="000F3856" w:rsidRPr="000F3856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GEOGRAFIA APPLICATA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3856" w:rsidRPr="000F3856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PAGANO</w:t>
            </w:r>
          </w:p>
        </w:tc>
      </w:tr>
      <w:tr w:rsidR="000F3856" w:rsidRPr="000F3856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RELAZIONI EUROMEDITERRANEE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3856" w:rsidRPr="000F3856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DE LUCIA LUMENO</w:t>
            </w:r>
          </w:p>
        </w:tc>
      </w:tr>
      <w:tr w:rsidR="000F3856" w:rsidRPr="000F3856" w:rsidTr="000F38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STORIA DEL PENSIERO POLITICO CONTEMPORANEO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0F3856" w:rsidRPr="009C23E3" w:rsidRDefault="000F3856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F3856" w:rsidRPr="000F3856" w:rsidRDefault="000F3856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0F3856">
              <w:rPr>
                <w:rFonts w:ascii="Palatino Linotype" w:hAnsi="Palatino Linotype"/>
                <w:sz w:val="20"/>
                <w:szCs w:val="20"/>
              </w:rPr>
              <w:t>TIBURSI</w:t>
            </w:r>
          </w:p>
        </w:tc>
      </w:tr>
    </w:tbl>
    <w:p w:rsidR="005B1A4A" w:rsidRDefault="005B1A4A">
      <w:pPr>
        <w:rPr>
          <w:rStyle w:val="Enfasigrassetto"/>
          <w:rFonts w:ascii="Palatino Linotype" w:hAnsi="Palatino Linotype"/>
          <w:sz w:val="20"/>
          <w:szCs w:val="20"/>
        </w:rPr>
      </w:pPr>
      <w:r>
        <w:rPr>
          <w:rStyle w:val="Enfasigrassetto"/>
          <w:rFonts w:ascii="Palatino Linotype" w:hAnsi="Palatino Linotype"/>
          <w:sz w:val="20"/>
          <w:szCs w:val="20"/>
        </w:rPr>
        <w:br w:type="page"/>
      </w:r>
    </w:p>
    <w:p w:rsidR="0033756C" w:rsidRPr="0051672E" w:rsidRDefault="0033756C" w:rsidP="0033756C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lastRenderedPageBreak/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201</w:t>
      </w:r>
      <w:r>
        <w:rPr>
          <w:rFonts w:ascii="Palatino Linotype" w:hAnsi="Palatino Linotype"/>
          <w:sz w:val="20"/>
          <w:szCs w:val="20"/>
        </w:rPr>
        <w:t>7</w:t>
      </w:r>
      <w:r w:rsidRPr="0051672E">
        <w:rPr>
          <w:rFonts w:ascii="Palatino Linotype" w:hAnsi="Palatino Linotype"/>
          <w:sz w:val="20"/>
          <w:szCs w:val="20"/>
        </w:rPr>
        <w:t>/201</w:t>
      </w:r>
      <w:r>
        <w:rPr>
          <w:rFonts w:ascii="Palatino Linotype" w:hAnsi="Palatino Linotype"/>
          <w:sz w:val="20"/>
          <w:szCs w:val="20"/>
        </w:rPr>
        <w:t>8</w:t>
      </w:r>
      <w:r w:rsidRPr="0051672E">
        <w:rPr>
          <w:rFonts w:ascii="Palatino Linotype" w:hAnsi="Palatino Linotype"/>
          <w:sz w:val="20"/>
          <w:szCs w:val="20"/>
        </w:rPr>
        <w:br/>
      </w:r>
    </w:p>
    <w:p w:rsidR="0033756C" w:rsidRPr="0051672E" w:rsidRDefault="0033756C" w:rsidP="0033756C">
      <w:pPr>
        <w:rPr>
          <w:rFonts w:ascii="Palatino Linotype" w:hAnsi="Palatino Linotype"/>
          <w:vanish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86"/>
        <w:gridCol w:w="487"/>
      </w:tblGrid>
      <w:tr w:rsidR="0033756C" w:rsidRPr="0051672E" w:rsidTr="00895CD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3756C" w:rsidRPr="0051672E" w:rsidRDefault="0033756C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3756C" w:rsidRPr="0051672E" w:rsidRDefault="0033756C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3756C" w:rsidRPr="0051672E" w:rsidRDefault="0033756C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33756C" w:rsidRPr="0051672E" w:rsidRDefault="0033756C" w:rsidP="0033756C">
      <w:pPr>
        <w:pStyle w:val="NormaleWeb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1019"/>
        <w:gridCol w:w="487"/>
      </w:tblGrid>
      <w:tr w:rsidR="0033756C" w:rsidRPr="0051672E" w:rsidTr="00895CDC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56C" w:rsidRPr="0051672E" w:rsidRDefault="0033756C" w:rsidP="00895C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MATERIE A SCELTA DELLO STUDENTE</w:t>
            </w:r>
          </w:p>
        </w:tc>
      </w:tr>
      <w:tr w:rsidR="0033756C" w:rsidRPr="0051672E" w:rsidTr="00895CDC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DEL COMMERCIO INTERNAZIONALE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IUS/04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33756C" w:rsidRPr="0051672E" w:rsidTr="00895C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APPLICATA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33756C" w:rsidRPr="0051672E" w:rsidRDefault="0033756C" w:rsidP="00895CDC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</w:tbl>
    <w:p w:rsidR="00FB5AB8" w:rsidRDefault="00FB5AB8">
      <w:pPr>
        <w:rPr>
          <w:rStyle w:val="Enfasigrassetto"/>
          <w:rFonts w:ascii="Palatino Linotype" w:hAnsi="Palatino Linotype"/>
          <w:sz w:val="20"/>
          <w:szCs w:val="20"/>
        </w:rPr>
      </w:pPr>
      <w:r>
        <w:rPr>
          <w:rStyle w:val="Enfasigrassetto"/>
          <w:rFonts w:ascii="Palatino Linotype" w:hAnsi="Palatino Linotype"/>
          <w:sz w:val="20"/>
          <w:szCs w:val="20"/>
        </w:rPr>
        <w:br w:type="page"/>
      </w:r>
    </w:p>
    <w:p w:rsidR="002C5487" w:rsidRPr="0051672E" w:rsidRDefault="002C5487" w:rsidP="002C5487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lastRenderedPageBreak/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201</w:t>
      </w:r>
      <w:r>
        <w:rPr>
          <w:rFonts w:ascii="Palatino Linotype" w:hAnsi="Palatino Linotype"/>
          <w:sz w:val="20"/>
          <w:szCs w:val="20"/>
        </w:rPr>
        <w:t>6</w:t>
      </w:r>
      <w:r w:rsidRPr="0051672E">
        <w:rPr>
          <w:rFonts w:ascii="Palatino Linotype" w:hAnsi="Palatino Linotype"/>
          <w:sz w:val="20"/>
          <w:szCs w:val="20"/>
        </w:rPr>
        <w:t>/201</w:t>
      </w:r>
      <w:r>
        <w:rPr>
          <w:rFonts w:ascii="Palatino Linotype" w:hAnsi="Palatino Linotype"/>
          <w:sz w:val="20"/>
          <w:szCs w:val="20"/>
        </w:rPr>
        <w:t>7</w:t>
      </w:r>
      <w:r w:rsidRPr="0051672E">
        <w:rPr>
          <w:rFonts w:ascii="Palatino Linotype" w:hAnsi="Palatino Linotype"/>
          <w:sz w:val="20"/>
          <w:szCs w:val="20"/>
        </w:rPr>
        <w:br/>
      </w:r>
    </w:p>
    <w:p w:rsidR="002C5487" w:rsidRPr="0051672E" w:rsidRDefault="002C5487" w:rsidP="002C5487">
      <w:pPr>
        <w:rPr>
          <w:rFonts w:ascii="Palatino Linotype" w:hAnsi="Palatino Linotype"/>
          <w:vanish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86"/>
        <w:gridCol w:w="487"/>
      </w:tblGrid>
      <w:tr w:rsidR="002C5487" w:rsidRPr="0051672E" w:rsidTr="00FB5AB8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2C5487" w:rsidRPr="0051672E" w:rsidRDefault="002C5487" w:rsidP="002C5487">
      <w:pPr>
        <w:pStyle w:val="NormaleWeb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1019"/>
        <w:gridCol w:w="487"/>
      </w:tblGrid>
      <w:tr w:rsidR="002C5487" w:rsidRPr="0051672E" w:rsidTr="00FB5AB8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MATERIE A SCELTA DELLO STUDENTE</w:t>
            </w:r>
          </w:p>
        </w:tc>
      </w:tr>
      <w:tr w:rsidR="002C5487" w:rsidRPr="0051672E" w:rsidTr="00FB5AB8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DEL COMMERCIO INTERNAZIONALE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IUS/04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APPLICATA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</w:tbl>
    <w:p w:rsidR="002C5487" w:rsidRDefault="002C5487">
      <w:pPr>
        <w:rPr>
          <w:rStyle w:val="Enfasigrassetto"/>
          <w:rFonts w:ascii="Palatino Linotype" w:hAnsi="Palatino Linotype"/>
          <w:sz w:val="20"/>
          <w:szCs w:val="20"/>
        </w:rPr>
      </w:pPr>
      <w:r>
        <w:rPr>
          <w:rStyle w:val="Enfasigrassetto"/>
          <w:rFonts w:ascii="Palatino Linotype" w:hAnsi="Palatino Linotype"/>
          <w:sz w:val="20"/>
          <w:szCs w:val="20"/>
        </w:rPr>
        <w:br w:type="page"/>
      </w:r>
    </w:p>
    <w:p w:rsidR="002C5487" w:rsidRPr="0051672E" w:rsidRDefault="002C5487" w:rsidP="002C5487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lastRenderedPageBreak/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201</w:t>
      </w:r>
      <w:r>
        <w:rPr>
          <w:rFonts w:ascii="Palatino Linotype" w:hAnsi="Palatino Linotype"/>
          <w:sz w:val="20"/>
          <w:szCs w:val="20"/>
        </w:rPr>
        <w:t>5</w:t>
      </w:r>
      <w:r w:rsidRPr="0051672E">
        <w:rPr>
          <w:rFonts w:ascii="Palatino Linotype" w:hAnsi="Palatino Linotype"/>
          <w:sz w:val="20"/>
          <w:szCs w:val="20"/>
        </w:rPr>
        <w:t>/201</w:t>
      </w:r>
      <w:r>
        <w:rPr>
          <w:rFonts w:ascii="Palatino Linotype" w:hAnsi="Palatino Linotype"/>
          <w:sz w:val="20"/>
          <w:szCs w:val="20"/>
        </w:rPr>
        <w:t>6</w:t>
      </w:r>
      <w:r w:rsidRPr="0051672E">
        <w:rPr>
          <w:rFonts w:ascii="Palatino Linotype" w:hAnsi="Palatino Linotype"/>
          <w:sz w:val="20"/>
          <w:szCs w:val="20"/>
        </w:rPr>
        <w:br/>
      </w:r>
    </w:p>
    <w:p w:rsidR="002C5487" w:rsidRPr="0051672E" w:rsidRDefault="002C5487" w:rsidP="002C5487">
      <w:pPr>
        <w:rPr>
          <w:rFonts w:ascii="Palatino Linotype" w:hAnsi="Palatino Linotype"/>
          <w:vanish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86"/>
        <w:gridCol w:w="487"/>
      </w:tblGrid>
      <w:tr w:rsidR="002C5487" w:rsidRPr="0051672E" w:rsidTr="00FB5AB8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2C5487" w:rsidRPr="0051672E" w:rsidRDefault="002C5487" w:rsidP="002C5487">
      <w:pPr>
        <w:pStyle w:val="NormaleWeb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1019"/>
        <w:gridCol w:w="487"/>
      </w:tblGrid>
      <w:tr w:rsidR="002C5487" w:rsidRPr="0051672E" w:rsidTr="00FB5AB8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MATERIE A SCELTA DELLO STUDENTE</w:t>
            </w:r>
          </w:p>
        </w:tc>
      </w:tr>
      <w:tr w:rsidR="002C5487" w:rsidRPr="0051672E" w:rsidTr="00FB5AB8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DEL COMMERCIO INTERNAZIONALE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IUS/04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2C5487" w:rsidRPr="0051672E" w:rsidTr="00FB5AB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APPLICATA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2C5487" w:rsidRPr="0051672E" w:rsidRDefault="002C5487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</w:tbl>
    <w:p w:rsidR="002C5487" w:rsidRDefault="002C5487">
      <w:pPr>
        <w:rPr>
          <w:rFonts w:ascii="Palatino Linotype" w:hAnsi="Palatino Linotype"/>
          <w:vanish/>
          <w:sz w:val="20"/>
          <w:szCs w:val="20"/>
        </w:rPr>
      </w:pPr>
      <w:r>
        <w:rPr>
          <w:rFonts w:ascii="Palatino Linotype" w:hAnsi="Palatino Linotype"/>
          <w:vanish/>
          <w:sz w:val="20"/>
          <w:szCs w:val="20"/>
        </w:rPr>
        <w:br w:type="page"/>
      </w:r>
    </w:p>
    <w:p w:rsidR="006A5BF5" w:rsidRPr="0051672E" w:rsidRDefault="006A5BF5" w:rsidP="00C63630">
      <w:pPr>
        <w:rPr>
          <w:rFonts w:ascii="Palatino Linotype" w:hAnsi="Palatino Linotype"/>
          <w:vanish/>
          <w:sz w:val="20"/>
          <w:szCs w:val="20"/>
        </w:rPr>
      </w:pPr>
    </w:p>
    <w:p w:rsidR="006A5BF5" w:rsidRPr="0051672E" w:rsidRDefault="006A5BF5" w:rsidP="00A957EE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2014/2015</w:t>
      </w:r>
      <w:r w:rsidR="00A957EE" w:rsidRPr="0051672E">
        <w:rPr>
          <w:rFonts w:ascii="Palatino Linotype" w:hAnsi="Palatino Linotype"/>
          <w:sz w:val="20"/>
          <w:szCs w:val="20"/>
        </w:rPr>
        <w:br/>
      </w:r>
    </w:p>
    <w:p w:rsidR="006A5BF5" w:rsidRPr="0051672E" w:rsidRDefault="006A5BF5" w:rsidP="00C63630">
      <w:pPr>
        <w:rPr>
          <w:rFonts w:ascii="Palatino Linotype" w:hAnsi="Palatino Linotype"/>
          <w:vanish/>
          <w:sz w:val="20"/>
          <w:szCs w:val="2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9"/>
        <w:gridCol w:w="1573"/>
        <w:gridCol w:w="856"/>
      </w:tblGrid>
      <w:tr w:rsidR="006A5BF5" w:rsidRPr="0051672E" w:rsidTr="00D3551C">
        <w:trPr>
          <w:tblHeader/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ESAME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4950" w:type="pct"/>
            <w:gridSpan w:val="3"/>
            <w:vAlign w:val="center"/>
            <w:hideMark/>
          </w:tcPr>
          <w:p w:rsidR="006A5BF5" w:rsidRPr="0051672E" w:rsidRDefault="00A957E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6A5BF5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4950" w:type="pct"/>
            <w:gridSpan w:val="3"/>
            <w:vAlign w:val="center"/>
            <w:hideMark/>
          </w:tcPr>
          <w:p w:rsidR="006A5BF5" w:rsidRPr="0051672E" w:rsidRDefault="00A957E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6A5BF5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6A5BF5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6A5BF5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4950" w:type="pct"/>
            <w:gridSpan w:val="3"/>
            <w:vAlign w:val="center"/>
            <w:hideMark/>
          </w:tcPr>
          <w:p w:rsidR="006A5BF5" w:rsidRPr="0051672E" w:rsidRDefault="00A957E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6A5BF5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6A5BF5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6A5BF5" w:rsidRPr="0051672E" w:rsidTr="00D3551C">
        <w:trPr>
          <w:tblCellSpacing w:w="15" w:type="dxa"/>
          <w:jc w:val="center"/>
        </w:trPr>
        <w:tc>
          <w:tcPr>
            <w:tcW w:w="3737" w:type="pct"/>
            <w:vAlign w:val="center"/>
            <w:hideMark/>
          </w:tcPr>
          <w:p w:rsidR="006A5BF5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795" w:type="pct"/>
            <w:vAlign w:val="center"/>
            <w:hideMark/>
          </w:tcPr>
          <w:p w:rsidR="006A5BF5" w:rsidRPr="0051672E" w:rsidRDefault="006A5BF5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8" w:type="pct"/>
            <w:vAlign w:val="center"/>
            <w:hideMark/>
          </w:tcPr>
          <w:p w:rsidR="006A5BF5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C63630" w:rsidRPr="0051672E" w:rsidRDefault="00C63630" w:rsidP="00A603A1">
      <w:pPr>
        <w:pStyle w:val="NormaleWeb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7"/>
        <w:gridCol w:w="1019"/>
        <w:gridCol w:w="487"/>
      </w:tblGrid>
      <w:tr w:rsidR="00A957EE" w:rsidRPr="0051672E" w:rsidTr="00A957EE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7EE" w:rsidRPr="0051672E" w:rsidRDefault="00A957EE" w:rsidP="00FB5AB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MATERIE A SCELTA DELLO STUDENTE</w:t>
            </w:r>
          </w:p>
        </w:tc>
      </w:tr>
      <w:tr w:rsidR="00A957EE" w:rsidRPr="0051672E" w:rsidTr="00A957E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A957EE" w:rsidRPr="0051672E" w:rsidTr="00A957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A957EE" w:rsidRPr="0051672E" w:rsidTr="00A957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DEL COMMERCIO INTERNAZIONALE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IUS/04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A957EE" w:rsidRPr="0051672E" w:rsidTr="00A957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DELL’EUROPA ORIENTALE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A957EE" w:rsidRPr="0051672E" w:rsidTr="00A957E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APPLICATA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A957EE" w:rsidRPr="0051672E" w:rsidRDefault="00A957E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</w:tbl>
    <w:p w:rsidR="00607FFD" w:rsidRDefault="00607FFD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6A5BF5" w:rsidRPr="0051672E" w:rsidRDefault="006A5BF5" w:rsidP="0000077F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lastRenderedPageBreak/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2013/2014</w:t>
      </w:r>
      <w:r w:rsidRPr="0051672E">
        <w:rPr>
          <w:rFonts w:ascii="Palatino Linotype" w:hAnsi="Palatino Linotype"/>
          <w:sz w:val="20"/>
          <w:szCs w:val="20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86"/>
        <w:gridCol w:w="487"/>
      </w:tblGrid>
      <w:tr w:rsidR="00C671C7" w:rsidRPr="0051672E" w:rsidTr="0051672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671C7" w:rsidRPr="0051672E" w:rsidRDefault="0051672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C671C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671C7" w:rsidRPr="0051672E" w:rsidRDefault="0051672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C671C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C671C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C671C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C671C7" w:rsidRPr="0051672E" w:rsidRDefault="0051672E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C671C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C671C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C671C7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C671C7" w:rsidRPr="0051672E" w:rsidRDefault="00C671C7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671C7" w:rsidRPr="0051672E" w:rsidRDefault="0051672E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C671C7" w:rsidRDefault="00C671C7" w:rsidP="00C671C7">
      <w:pPr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1019"/>
        <w:gridCol w:w="487"/>
      </w:tblGrid>
      <w:tr w:rsidR="0051672E" w:rsidRPr="0051672E" w:rsidTr="0051672E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72E" w:rsidRPr="0051672E" w:rsidRDefault="0000077F" w:rsidP="00FB5AB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MATERIE A SCELTA DELLO STUDENTE</w:t>
            </w:r>
          </w:p>
        </w:tc>
      </w:tr>
      <w:tr w:rsidR="0051672E" w:rsidRPr="0051672E" w:rsidTr="0051672E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51672E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51672E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DEL COMMERCIO INTERNAZIONALE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IUS/04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51672E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DELL’EUROPA ORIENTALE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M-STO/03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51672E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DIRITTI DELL’UOMO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IUS/20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51672E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APPLICATA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51672E" w:rsidRPr="0051672E" w:rsidTr="00516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COSTITUZIONALE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51672E" w:rsidRPr="0051672E" w:rsidRDefault="0000077F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</w:tbl>
    <w:p w:rsidR="0000077F" w:rsidRDefault="0000077F" w:rsidP="00C671C7">
      <w:pPr>
        <w:rPr>
          <w:rFonts w:ascii="Palatino Linotype" w:hAnsi="Palatino Linotype"/>
          <w:sz w:val="20"/>
          <w:szCs w:val="20"/>
        </w:rPr>
      </w:pPr>
    </w:p>
    <w:p w:rsidR="0000077F" w:rsidRDefault="0000077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6A5BF5" w:rsidRPr="00A509FA" w:rsidRDefault="00A509FA" w:rsidP="007B23C3">
      <w:pPr>
        <w:pStyle w:val="Nessunaspaziatura"/>
        <w:jc w:val="center"/>
        <w:rPr>
          <w:rStyle w:val="Enfasigrassetto"/>
          <w:rFonts w:ascii="Palatino Linotype" w:hAnsi="Palatino Linotype"/>
          <w:b w:val="0"/>
          <w:bCs w:val="0"/>
          <w:sz w:val="20"/>
          <w:szCs w:val="20"/>
        </w:rPr>
      </w:pPr>
      <w:r w:rsidRPr="00A509FA">
        <w:rPr>
          <w:rStyle w:val="Enfasigrassetto"/>
          <w:rFonts w:ascii="Palatino Linotype" w:hAnsi="Palatino Linotype"/>
          <w:sz w:val="20"/>
          <w:szCs w:val="20"/>
        </w:rPr>
        <w:lastRenderedPageBreak/>
        <w:t>CLASSE DELLE LAUREE IN SCIENZE POLITICHE E DELLE RELAZIONI INTERNAZIONALI</w:t>
      </w:r>
      <w:r w:rsidRPr="00A509FA">
        <w:rPr>
          <w:rStyle w:val="Enfasigrassetto"/>
          <w:rFonts w:ascii="Palatino Linotype" w:hAnsi="Palatino Linotype"/>
          <w:sz w:val="20"/>
          <w:szCs w:val="20"/>
        </w:rPr>
        <w:br/>
      </w:r>
      <w:r w:rsidRPr="00A509FA">
        <w:rPr>
          <w:rFonts w:ascii="Palatino Linotype" w:hAnsi="Palatino Linotype"/>
          <w:sz w:val="20"/>
          <w:szCs w:val="20"/>
        </w:rPr>
        <w:t>PIANO DI STUDI A.A. 2012/2013</w:t>
      </w:r>
      <w:r w:rsidRPr="00A509FA">
        <w:rPr>
          <w:rFonts w:ascii="Palatino Linotype" w:hAnsi="Palatino Linotype"/>
          <w:sz w:val="20"/>
          <w:szCs w:val="20"/>
        </w:rPr>
        <w:br/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86"/>
        <w:gridCol w:w="487"/>
      </w:tblGrid>
      <w:tr w:rsidR="00BB46DE" w:rsidRPr="00A509FA" w:rsidTr="00A509F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A509FA" w:rsidRDefault="00A509FA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A509FA" w:rsidRDefault="00A509FA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A509FA" w:rsidRDefault="00A509FA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BB46DE" w:rsidRPr="00A509FA" w:rsidRDefault="00BB46DE" w:rsidP="00BB46DE">
      <w:pPr>
        <w:rPr>
          <w:rFonts w:ascii="Palatino Linotype" w:hAnsi="Palatino Linotype"/>
          <w:vanish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1019"/>
        <w:gridCol w:w="487"/>
      </w:tblGrid>
      <w:tr w:rsidR="00BB46DE" w:rsidRPr="00A509FA" w:rsidTr="00A509FA">
        <w:trPr>
          <w:tblHeader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46DE" w:rsidRPr="00A509FA" w:rsidRDefault="00A509FA" w:rsidP="00FB5AB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MATERIE A SCELTA DELLO STUDENTE</w:t>
            </w:r>
          </w:p>
        </w:tc>
      </w:tr>
      <w:tr w:rsidR="00BB46DE" w:rsidRPr="00A509FA" w:rsidTr="00A509FA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DIRITTO DEL COMMERCIO INTERNAZIONALE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IUS/04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STORIA ED ISTITUZIONI DELL’EUROPA ORIENTALE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M-STO/03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DIRITTI DELL’UOMO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IUS/20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GEOGRAFIA APPLICATA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A509FA" w:rsidTr="00A509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STORIA COSTITUZIONALE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BB46DE" w:rsidRPr="00A509FA" w:rsidRDefault="00A509FA" w:rsidP="00FB5AB8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A509FA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</w:tbl>
    <w:p w:rsidR="006A5BF5" w:rsidRPr="0051672E" w:rsidRDefault="00DF2B25" w:rsidP="00DF2B25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6A5BF5" w:rsidRPr="00D01FC1" w:rsidRDefault="006A5BF5" w:rsidP="00D01FC1">
      <w:pPr>
        <w:pStyle w:val="Nessunaspaziatura"/>
        <w:jc w:val="center"/>
        <w:rPr>
          <w:rFonts w:ascii="Palatino Linotype" w:hAnsi="Palatino Linotype"/>
          <w:b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lastRenderedPageBreak/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2011/2012</w:t>
      </w:r>
      <w:r w:rsidR="00D01FC1">
        <w:rPr>
          <w:rFonts w:ascii="Palatino Linotype" w:hAnsi="Palatino Linotype"/>
          <w:sz w:val="20"/>
          <w:szCs w:val="20"/>
        </w:rPr>
        <w:br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926"/>
        <w:gridCol w:w="412"/>
        <w:gridCol w:w="200"/>
      </w:tblGrid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D01FC1" w:rsidTr="00D01FC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D01FC1" w:rsidRDefault="00D01FC1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D01FC1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</w:tbl>
    <w:p w:rsidR="00BB46DE" w:rsidRPr="0051672E" w:rsidRDefault="00BB46DE" w:rsidP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2E2C32" w:rsidRDefault="002E2C3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6A5BF5" w:rsidRPr="0051672E" w:rsidRDefault="006A5BF5" w:rsidP="006A5BF5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2010/2011</w:t>
      </w:r>
    </w:p>
    <w:p w:rsidR="006A5BF5" w:rsidRPr="0051672E" w:rsidRDefault="006A5BF5" w:rsidP="00BB46DE">
      <w:pPr>
        <w:pStyle w:val="NormaleWeb"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926"/>
        <w:gridCol w:w="412"/>
        <w:gridCol w:w="200"/>
      </w:tblGrid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GEOGRAFIA ECONOMICO POLITICA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MGGR/02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SECS-P/02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2E2C32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2E2C32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2E2C32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</w:tbl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2E2C32" w:rsidRDefault="002E2C3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BB46DE" w:rsidRPr="0051672E" w:rsidRDefault="00BB46DE" w:rsidP="002E2C32">
      <w:pPr>
        <w:pStyle w:val="NormaleWeb"/>
        <w:rPr>
          <w:rFonts w:ascii="Palatino Linotype" w:hAnsi="Palatino Linotype"/>
          <w:b/>
          <w:sz w:val="20"/>
          <w:szCs w:val="20"/>
        </w:rPr>
      </w:pPr>
    </w:p>
    <w:p w:rsidR="006A5BF5" w:rsidRPr="0051672E" w:rsidRDefault="006A5BF5" w:rsidP="006A5BF5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2009/2010</w:t>
      </w:r>
    </w:p>
    <w:p w:rsidR="006A5BF5" w:rsidRPr="0051672E" w:rsidRDefault="006A5BF5" w:rsidP="00BB46DE">
      <w:pPr>
        <w:pStyle w:val="NormaleWeb"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1009"/>
        <w:gridCol w:w="888"/>
        <w:gridCol w:w="412"/>
      </w:tblGrid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DELLE FINANZE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ULTERIORI CONOSCENZE LINGUISTICHE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PROCESSI ECONOMICI E DEL LAVORO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 –P/02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</w:tbl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2E2C32" w:rsidRDefault="002E2C3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FB5AB8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6A5BF5" w:rsidRPr="0051672E" w:rsidRDefault="006A5BF5" w:rsidP="006A5BF5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2008/2009</w:t>
      </w:r>
    </w:p>
    <w:p w:rsidR="006A5BF5" w:rsidRPr="0051672E" w:rsidRDefault="006A5BF5" w:rsidP="00BB46DE">
      <w:pPr>
        <w:pStyle w:val="NormaleWeb"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1009"/>
        <w:gridCol w:w="888"/>
        <w:gridCol w:w="412"/>
      </w:tblGrid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DELLE FINANZE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ULTERIORI CONOSCENZE LINGUISTICHE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PROCESSI ECONOMICI E DEL LAVORO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 –P/02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</w:tbl>
    <w:p w:rsidR="00BB46DE" w:rsidRPr="0051672E" w:rsidRDefault="00BB46DE" w:rsidP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 w:rsidP="00BB46DE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BB46DE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2E2C32" w:rsidRDefault="002E2C3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BB46DE" w:rsidRPr="0051672E" w:rsidRDefault="00BB46DE" w:rsidP="002E2C32">
      <w:pPr>
        <w:pStyle w:val="NormaleWeb"/>
        <w:rPr>
          <w:rFonts w:ascii="Palatino Linotype" w:hAnsi="Palatino Linotype"/>
          <w:b/>
          <w:sz w:val="20"/>
          <w:szCs w:val="20"/>
        </w:rPr>
      </w:pPr>
    </w:p>
    <w:p w:rsidR="006A5BF5" w:rsidRPr="0051672E" w:rsidRDefault="006A5BF5" w:rsidP="006A5BF5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2007/2008</w:t>
      </w:r>
    </w:p>
    <w:p w:rsidR="00BB46DE" w:rsidRPr="0051672E" w:rsidRDefault="00BB46DE" w:rsidP="00BB46DE">
      <w:pPr>
        <w:spacing w:before="100" w:beforeAutospacing="1" w:after="100" w:afterAutospacing="1"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1009"/>
        <w:gridCol w:w="888"/>
        <w:gridCol w:w="412"/>
      </w:tblGrid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IST. DIRITTO PUBBLICO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INGLESE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ED ISTITUZIONI DELL'AFRICA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DELLE FINANZE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ULTERIORI CONOSCENZE LINGUISTICHE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PROCESSI ECONOMICI E DEL LAVORO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SPS/09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 –P/02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POLITICA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LINGUA SPAGNOLA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L-LIN/07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BB46DE" w:rsidP="00FB5AB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BB46DE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vAlign w:val="center"/>
            <w:hideMark/>
          </w:tcPr>
          <w:p w:rsidR="00BB46DE" w:rsidRPr="0051672E" w:rsidRDefault="002E2C32" w:rsidP="00FB5AB8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60</w:t>
            </w:r>
          </w:p>
        </w:tc>
      </w:tr>
    </w:tbl>
    <w:p w:rsidR="00BB46DE" w:rsidRPr="0051672E" w:rsidRDefault="00BB46DE" w:rsidP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 w:rsidP="00E3435F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E3435F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BB46DE" w:rsidRPr="0051672E" w:rsidRDefault="00BB46DE" w:rsidP="00E3435F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2E2C32" w:rsidRDefault="002E2C3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br w:type="page"/>
      </w:r>
    </w:p>
    <w:p w:rsidR="00BB46DE" w:rsidRPr="0051672E" w:rsidRDefault="00BB46DE" w:rsidP="00BB46DE">
      <w:pPr>
        <w:pStyle w:val="NormaleWeb"/>
        <w:jc w:val="center"/>
        <w:rPr>
          <w:rFonts w:ascii="Palatino Linotype" w:hAnsi="Palatino Linotype"/>
          <w:b/>
          <w:sz w:val="20"/>
          <w:szCs w:val="20"/>
        </w:rPr>
      </w:pPr>
    </w:p>
    <w:p w:rsidR="006A5BF5" w:rsidRPr="0051672E" w:rsidRDefault="006A5BF5" w:rsidP="006A5BF5">
      <w:pPr>
        <w:pStyle w:val="Nessunaspaziatura"/>
        <w:jc w:val="center"/>
        <w:rPr>
          <w:rStyle w:val="Enfasigrassetto"/>
          <w:rFonts w:ascii="Palatino Linotype" w:hAnsi="Palatino Linotype"/>
          <w:bCs w:val="0"/>
          <w:sz w:val="20"/>
          <w:szCs w:val="20"/>
        </w:rPr>
      </w:pPr>
      <w:r w:rsidRPr="0051672E">
        <w:rPr>
          <w:rStyle w:val="Enfasigrassetto"/>
          <w:rFonts w:ascii="Palatino Linotype" w:hAnsi="Palatino Linotype"/>
          <w:sz w:val="20"/>
          <w:szCs w:val="20"/>
        </w:rPr>
        <w:t>CLASSE DELLE LAUREE IN SCIENZE POLITICHE E DELLE RELAZIONI INTERNAZIONALI</w:t>
      </w:r>
      <w:r w:rsidRPr="0051672E">
        <w:rPr>
          <w:rStyle w:val="Enfasigrassetto"/>
          <w:rFonts w:ascii="Palatino Linotype" w:hAnsi="Palatino Linotype"/>
          <w:sz w:val="20"/>
          <w:szCs w:val="20"/>
        </w:rPr>
        <w:br/>
      </w:r>
      <w:r w:rsidRPr="0051672E">
        <w:rPr>
          <w:rFonts w:ascii="Palatino Linotype" w:hAnsi="Palatino Linotype"/>
          <w:sz w:val="20"/>
          <w:szCs w:val="20"/>
        </w:rPr>
        <w:t>PIANO DI STUDI A.A. 2006/2007</w:t>
      </w:r>
    </w:p>
    <w:p w:rsidR="006A5BF5" w:rsidRPr="0051672E" w:rsidRDefault="006A5BF5" w:rsidP="00E3435F">
      <w:pPr>
        <w:pStyle w:val="NormaleWeb"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029"/>
        <w:gridCol w:w="709"/>
        <w:gridCol w:w="365"/>
      </w:tblGrid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Primo anno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  <w:proofErr w:type="spellEnd"/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Statistica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SECS-S/01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Economia Politica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Privato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Filosofia della Politica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generale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Contemporanea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M-STO/04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dottrine politiche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Style w:val="Enfasigrassetto"/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Secondo anno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  <w:proofErr w:type="spellEnd"/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 w:rsidP="004E002C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</w:t>
            </w:r>
            <w:r w:rsidR="004E002C" w:rsidRPr="0051672E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51672E">
              <w:rPr>
                <w:rFonts w:ascii="Palatino Linotype" w:hAnsi="Palatino Linotype"/>
                <w:sz w:val="20"/>
                <w:szCs w:val="20"/>
              </w:rPr>
              <w:t xml:space="preserve"> delle finanze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SECS-P/03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Prima lingua straniera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pubblico comparato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Informatica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Diritto internazionale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IUS/13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Geografia economico-politica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M-GGR/02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Sociologia dei fenomeni politici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Style w:val="Enfasigrassetto"/>
                <w:rFonts w:ascii="Palatino Linotype" w:hAnsi="Palatino Linotype"/>
                <w:sz w:val="20"/>
                <w:szCs w:val="20"/>
              </w:rPr>
              <w:t>60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Terzo anno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Esame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Moduli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proofErr w:type="spellStart"/>
            <w:r w:rsidRPr="0051672E">
              <w:rPr>
                <w:rFonts w:ascii="Palatino Linotype" w:hAnsi="Palatino Linotype"/>
                <w:b/>
                <w:bCs/>
                <w:sz w:val="20"/>
                <w:szCs w:val="20"/>
              </w:rPr>
              <w:t>Cfu</w:t>
            </w:r>
            <w:proofErr w:type="spellEnd"/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Politica economica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SECS –P/02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Scienza Politica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Seconda lingua Straniera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L-LIN/14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Storia delle relazioni internazionali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SPS/06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Materia a scelta dello studente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Prova Finale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</w:tr>
      <w:tr w:rsidR="00E3435F" w:rsidRPr="0051672E" w:rsidTr="002E2C3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Fonts w:ascii="Palatino Linotype" w:hAnsi="Palatino Linotype"/>
                <w:sz w:val="20"/>
                <w:szCs w:val="20"/>
              </w:rPr>
              <w:t>Totale CFU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435F" w:rsidRPr="0051672E" w:rsidRDefault="00E3435F">
            <w:pPr>
              <w:rPr>
                <w:rFonts w:ascii="Palatino Linotype" w:hAnsi="Palatino Linotype"/>
                <w:sz w:val="20"/>
                <w:szCs w:val="20"/>
              </w:rPr>
            </w:pPr>
            <w:r w:rsidRPr="0051672E">
              <w:rPr>
                <w:rStyle w:val="Enfasigrassetto"/>
                <w:rFonts w:ascii="Palatino Linotype" w:hAnsi="Palatino Linotype"/>
                <w:sz w:val="20"/>
                <w:szCs w:val="20"/>
              </w:rPr>
              <w:t>60</w:t>
            </w:r>
          </w:p>
        </w:tc>
      </w:tr>
    </w:tbl>
    <w:p w:rsidR="00E3435F" w:rsidRPr="0051672E" w:rsidRDefault="00E3435F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p w:rsidR="00BB46DE" w:rsidRPr="0051672E" w:rsidRDefault="00BB46DE">
      <w:pPr>
        <w:rPr>
          <w:rFonts w:ascii="Palatino Linotype" w:hAnsi="Palatino Linotype"/>
          <w:sz w:val="20"/>
          <w:szCs w:val="20"/>
        </w:rPr>
      </w:pPr>
    </w:p>
    <w:sectPr w:rsidR="00BB46DE" w:rsidRPr="0051672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E1" w:rsidRDefault="006C2FE1" w:rsidP="00A957EE">
      <w:r>
        <w:separator/>
      </w:r>
    </w:p>
  </w:endnote>
  <w:endnote w:type="continuationSeparator" w:id="0">
    <w:p w:rsidR="006C2FE1" w:rsidRDefault="006C2FE1" w:rsidP="00A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E1" w:rsidRDefault="006C2FE1" w:rsidP="00A957EE">
      <w:r>
        <w:separator/>
      </w:r>
    </w:p>
  </w:footnote>
  <w:footnote w:type="continuationSeparator" w:id="0">
    <w:p w:rsidR="006C2FE1" w:rsidRDefault="006C2FE1" w:rsidP="00A9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DC" w:rsidRDefault="00895CD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4FB59" wp14:editId="64FB72BA">
          <wp:simplePos x="0" y="0"/>
          <wp:positionH relativeFrom="page">
            <wp:align>center</wp:align>
          </wp:positionH>
          <wp:positionV relativeFrom="topMargin">
            <wp:posOffset>-107950</wp:posOffset>
          </wp:positionV>
          <wp:extent cx="5036400" cy="1303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USANO_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4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CDC" w:rsidRDefault="00895C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F"/>
    <w:rsid w:val="0000077F"/>
    <w:rsid w:val="000F3856"/>
    <w:rsid w:val="00114122"/>
    <w:rsid w:val="00183C32"/>
    <w:rsid w:val="001F6B0A"/>
    <w:rsid w:val="002C5487"/>
    <w:rsid w:val="002E2C32"/>
    <w:rsid w:val="0033756C"/>
    <w:rsid w:val="004E002C"/>
    <w:rsid w:val="0051672E"/>
    <w:rsid w:val="005B1A4A"/>
    <w:rsid w:val="00607FFD"/>
    <w:rsid w:val="006A57ED"/>
    <w:rsid w:val="006A5BF5"/>
    <w:rsid w:val="006C2FE1"/>
    <w:rsid w:val="0079192E"/>
    <w:rsid w:val="007B23C3"/>
    <w:rsid w:val="00891D2A"/>
    <w:rsid w:val="00895CDC"/>
    <w:rsid w:val="00924AD1"/>
    <w:rsid w:val="00A509FA"/>
    <w:rsid w:val="00A603A1"/>
    <w:rsid w:val="00A957EE"/>
    <w:rsid w:val="00B137B9"/>
    <w:rsid w:val="00BB46DE"/>
    <w:rsid w:val="00C6041E"/>
    <w:rsid w:val="00C63630"/>
    <w:rsid w:val="00C671C7"/>
    <w:rsid w:val="00CF5A53"/>
    <w:rsid w:val="00D01FC1"/>
    <w:rsid w:val="00D3551C"/>
    <w:rsid w:val="00D53D35"/>
    <w:rsid w:val="00DF2B25"/>
    <w:rsid w:val="00E3435F"/>
    <w:rsid w:val="00FB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90DFC"/>
  <w15:docId w15:val="{6C876B41-1259-420B-8E6C-206B14AC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3435F"/>
    <w:pPr>
      <w:spacing w:before="100" w:beforeAutospacing="1" w:after="100" w:afterAutospacing="1"/>
    </w:pPr>
  </w:style>
  <w:style w:type="character" w:styleId="Enfasigrassetto">
    <w:name w:val="Strong"/>
    <w:qFormat/>
    <w:rsid w:val="00E3435F"/>
    <w:rPr>
      <w:b/>
      <w:bCs/>
    </w:rPr>
  </w:style>
  <w:style w:type="character" w:styleId="Collegamentoipertestuale">
    <w:name w:val="Hyperlink"/>
    <w:rsid w:val="00E3435F"/>
    <w:rPr>
      <w:color w:val="0000FF"/>
      <w:u w:val="single"/>
    </w:rPr>
  </w:style>
  <w:style w:type="paragraph" w:styleId="Nessunaspaziatura">
    <w:name w:val="No Spacing"/>
    <w:uiPriority w:val="1"/>
    <w:qFormat/>
    <w:rsid w:val="006A5BF5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957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7EE"/>
    <w:rPr>
      <w:sz w:val="24"/>
      <w:szCs w:val="24"/>
    </w:rPr>
  </w:style>
  <w:style w:type="paragraph" w:styleId="Pidipagina">
    <w:name w:val="footer"/>
    <w:basedOn w:val="Normale"/>
    <w:link w:val="PidipaginaCarattere"/>
    <w:rsid w:val="00A957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57E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957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Unisu</Company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25</cp:revision>
  <dcterms:created xsi:type="dcterms:W3CDTF">2014-08-08T13:55:00Z</dcterms:created>
  <dcterms:modified xsi:type="dcterms:W3CDTF">2021-01-28T14:29:00Z</dcterms:modified>
</cp:coreProperties>
</file>